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4EA74F26" w14:textId="77777777" w:rsidTr="00CA126F">
        <w:tc>
          <w:tcPr>
            <w:tcW w:w="6449" w:type="dxa"/>
          </w:tcPr>
          <w:p w14:paraId="6C2524AC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7FCBF09" w14:textId="77777777" w:rsidR="00CE420F" w:rsidRDefault="00CE420F" w:rsidP="00CA126F"/>
        </w:tc>
        <w:tc>
          <w:tcPr>
            <w:tcW w:w="2981" w:type="dxa"/>
          </w:tcPr>
          <w:p w14:paraId="6639B37A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BFCEB8E" wp14:editId="30E5ACC9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881D9A1" w14:textId="462A333E" w:rsidR="00E26A40" w:rsidRDefault="00C31F87" w:rsidP="00D24C50">
      <w:r w:rsidRPr="00C31F87">
        <w:t xml:space="preserve">Die Kombination aus Benutzername und Passwort ist zwar ein wichtiges Schutzprinzip im Internet, sorgt aber regelmäßig auch für Probleme: Passwörter sind schwer zu merken, jeder Account sollte ein individuelles Kennwort erhalten. Insbesondere durch Phishing können sie dann doch gestohlen werden. Zahlreiche Onlinedienste und Hersteller werben immer häufiger für </w:t>
      </w:r>
      <w:proofErr w:type="spellStart"/>
      <w:r w:rsidRPr="00C31F87">
        <w:t>Passkeys</w:t>
      </w:r>
      <w:proofErr w:type="spellEnd"/>
      <w:r w:rsidRPr="00C31F87">
        <w:t>. Alle Infos:</w:t>
      </w:r>
    </w:p>
    <w:p w14:paraId="52039D63" w14:textId="77777777" w:rsidR="00C31F87" w:rsidRPr="00597F3A" w:rsidRDefault="00C31F87" w:rsidP="00D24C50">
      <w:pPr>
        <w:rPr>
          <w:rFonts w:cstheme="minorHAnsi"/>
          <w:b/>
        </w:rPr>
      </w:pPr>
    </w:p>
    <w:p w14:paraId="7B5BAFA0" w14:textId="3EE1D100" w:rsidR="00032725" w:rsidRDefault="001159DE" w:rsidP="00D24C50">
      <w:pPr>
        <w:rPr>
          <w:lang w:val="en-GB"/>
        </w:rPr>
      </w:pPr>
      <w:r w:rsidRPr="0058376D">
        <w:rPr>
          <w:lang w:val="en-GB"/>
        </w:rPr>
        <w:t>LINK</w:t>
      </w:r>
      <w:r w:rsidR="00597F3A" w:rsidRPr="0058376D">
        <w:rPr>
          <w:lang w:val="en-GB"/>
        </w:rPr>
        <w:t xml:space="preserve">: </w:t>
      </w:r>
      <w:hyperlink r:id="rId8" w:history="1">
        <w:r w:rsidR="00032725" w:rsidRPr="00EA65C4">
          <w:rPr>
            <w:rStyle w:val="Hyperlink"/>
            <w:lang w:val="en-GB"/>
          </w:rPr>
          <w:t>https://www.polizei-beratung.de/aktuelles/detailansicht/passwoerter</w:t>
        </w:r>
        <w:r w:rsidR="00032725" w:rsidRPr="00EA65C4">
          <w:rPr>
            <w:rStyle w:val="Hyperlink"/>
            <w:lang w:val="en-GB"/>
          </w:rPr>
          <w:t>-vs-</w:t>
        </w:r>
        <w:r w:rsidR="00032725" w:rsidRPr="00EA65C4">
          <w:rPr>
            <w:rStyle w:val="Hyperlink"/>
            <w:lang w:val="en-GB"/>
          </w:rPr>
          <w:t>passkeys</w:t>
        </w:r>
        <w:r w:rsidR="00032725" w:rsidRPr="00EA65C4">
          <w:rPr>
            <w:rStyle w:val="Hyperlink"/>
            <w:lang w:val="en-GB"/>
          </w:rPr>
          <w:t>/</w:t>
        </w:r>
      </w:hyperlink>
    </w:p>
    <w:p w14:paraId="2BDDA538" w14:textId="77777777" w:rsidR="00032725" w:rsidRPr="00032725" w:rsidRDefault="00032725" w:rsidP="00D24C50">
      <w:pPr>
        <w:rPr>
          <w:lang w:val="en-GB"/>
        </w:rPr>
      </w:pPr>
    </w:p>
    <w:p w14:paraId="4A86F040" w14:textId="4328DAF2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#p</w:t>
      </w:r>
      <w:r w:rsidR="00C8519E" w:rsidRPr="00C8519E">
        <w:rPr>
          <w:rFonts w:cstheme="minorHAnsi"/>
        </w:rPr>
        <w:t>rävention #</w:t>
      </w:r>
      <w:r w:rsidR="009C6069">
        <w:rPr>
          <w:rFonts w:cstheme="minorHAnsi"/>
        </w:rPr>
        <w:t>passwörter #passwort</w:t>
      </w:r>
      <w:r w:rsidR="00C31F87">
        <w:rPr>
          <w:rFonts w:cstheme="minorHAnsi"/>
        </w:rPr>
        <w:t xml:space="preserve"> #passkeys #passkey</w:t>
      </w:r>
      <w:r w:rsidR="009C6069">
        <w:rPr>
          <w:rFonts w:cstheme="minorHAnsi"/>
        </w:rPr>
        <w:t xml:space="preserve"> #internetsicherheit #internet</w:t>
      </w:r>
    </w:p>
    <w:p w14:paraId="35BBAD87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32725"/>
    <w:rsid w:val="001159DE"/>
    <w:rsid w:val="00191FE4"/>
    <w:rsid w:val="00296E5F"/>
    <w:rsid w:val="003B5932"/>
    <w:rsid w:val="003C439A"/>
    <w:rsid w:val="003D3092"/>
    <w:rsid w:val="004537E3"/>
    <w:rsid w:val="00496E0A"/>
    <w:rsid w:val="0058376D"/>
    <w:rsid w:val="00597F3A"/>
    <w:rsid w:val="005C2369"/>
    <w:rsid w:val="006B22EC"/>
    <w:rsid w:val="0082657B"/>
    <w:rsid w:val="00913C30"/>
    <w:rsid w:val="00966692"/>
    <w:rsid w:val="009C6069"/>
    <w:rsid w:val="00A147FF"/>
    <w:rsid w:val="00A20657"/>
    <w:rsid w:val="00A4216F"/>
    <w:rsid w:val="00A54272"/>
    <w:rsid w:val="00A54F22"/>
    <w:rsid w:val="00A715E2"/>
    <w:rsid w:val="00BD0138"/>
    <w:rsid w:val="00C31F87"/>
    <w:rsid w:val="00C8519E"/>
    <w:rsid w:val="00CE420F"/>
    <w:rsid w:val="00D24C50"/>
    <w:rsid w:val="00D86A05"/>
    <w:rsid w:val="00E26A40"/>
    <w:rsid w:val="00F217CD"/>
    <w:rsid w:val="00F301FC"/>
    <w:rsid w:val="00F65748"/>
    <w:rsid w:val="00F77106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19A9A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96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aktuelles/detailansicht/passwoerter-vs-passkeys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04B0B0-6B51-47AD-A229-93F663AC9E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D432B3-394A-40F0-A406-21B2F0297101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3.xml><?xml version="1.0" encoding="utf-8"?>
<ds:datastoreItem xmlns:ds="http://schemas.openxmlformats.org/officeDocument/2006/customXml" ds:itemID="{A6ECB8DA-C705-490C-83BE-0860972A6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12</cp:revision>
  <dcterms:created xsi:type="dcterms:W3CDTF">2020-12-17T17:02:00Z</dcterms:created>
  <dcterms:modified xsi:type="dcterms:W3CDTF">2026-01-28T10:45:00Z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1317700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